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D" w:rsidRDefault="009E457B" w:rsidP="009E457B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DANH SÁCH </w:t>
      </w:r>
      <w:r w:rsidR="00470163">
        <w:rPr>
          <w:rFonts w:ascii="Times New Roman" w:hAnsi="Times New Roman"/>
          <w:b/>
          <w:sz w:val="28"/>
          <w:szCs w:val="28"/>
        </w:rPr>
        <w:t xml:space="preserve">CÁC CƠ SỞ </w:t>
      </w:r>
      <w:r>
        <w:rPr>
          <w:rFonts w:ascii="Times New Roman" w:hAnsi="Times New Roman"/>
          <w:b/>
          <w:sz w:val="28"/>
          <w:szCs w:val="28"/>
        </w:rPr>
        <w:t>ĐƯỢC</w:t>
      </w:r>
      <w:r w:rsidR="00470163">
        <w:rPr>
          <w:rFonts w:ascii="Times New Roman" w:hAnsi="Times New Roman"/>
          <w:b/>
          <w:sz w:val="28"/>
          <w:szCs w:val="28"/>
        </w:rPr>
        <w:t xml:space="preserve"> CẤP GIẤ</w:t>
      </w:r>
      <w:r>
        <w:rPr>
          <w:rFonts w:ascii="Times New Roman" w:hAnsi="Times New Roman"/>
          <w:b/>
          <w:sz w:val="28"/>
          <w:szCs w:val="28"/>
        </w:rPr>
        <w:t>Y CHỨNG NHẬN</w:t>
      </w:r>
      <w:r w:rsidR="00470163">
        <w:rPr>
          <w:rFonts w:ascii="Times New Roman" w:hAnsi="Times New Roman"/>
          <w:b/>
          <w:sz w:val="28"/>
          <w:szCs w:val="28"/>
        </w:rPr>
        <w:t xml:space="preserve"> ĐỦ ĐIỀU KIỆN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2A8D" w:rsidRPr="00D67EC8">
        <w:rPr>
          <w:rFonts w:ascii="Times New Roman" w:hAnsi="Times New Roman"/>
          <w:b/>
          <w:sz w:val="28"/>
          <w:szCs w:val="28"/>
        </w:rPr>
        <w:t xml:space="preserve">BUÔN BÁN PHÂN BÓN </w:t>
      </w:r>
      <w:r w:rsidR="00C34116">
        <w:rPr>
          <w:rFonts w:ascii="Times New Roman" w:hAnsi="Times New Roman"/>
          <w:b/>
          <w:sz w:val="28"/>
          <w:szCs w:val="28"/>
        </w:rPr>
        <w:t xml:space="preserve">QUÝ I </w:t>
      </w:r>
      <w:r w:rsidR="00470163">
        <w:rPr>
          <w:rFonts w:ascii="Times New Roman" w:hAnsi="Times New Roman"/>
          <w:b/>
          <w:sz w:val="28"/>
          <w:szCs w:val="28"/>
        </w:rPr>
        <w:t xml:space="preserve">NĂM </w:t>
      </w:r>
      <w:r w:rsidR="00C34116">
        <w:rPr>
          <w:rFonts w:ascii="Times New Roman" w:hAnsi="Times New Roman"/>
          <w:b/>
          <w:sz w:val="28"/>
          <w:szCs w:val="28"/>
        </w:rPr>
        <w:t>2022</w:t>
      </w:r>
    </w:p>
    <w:p w:rsidR="0000094E" w:rsidRPr="0066337F" w:rsidRDefault="0000094E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TableGrid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  <w:gridCol w:w="1984"/>
        <w:gridCol w:w="1276"/>
      </w:tblGrid>
      <w:tr w:rsidR="009E457B" w:rsidRPr="00E55860" w:rsidTr="009E457B">
        <w:tc>
          <w:tcPr>
            <w:tcW w:w="993" w:type="dxa"/>
            <w:vAlign w:val="center"/>
          </w:tcPr>
          <w:p w:rsidR="009E457B" w:rsidRPr="00E55860" w:rsidRDefault="009E457B" w:rsidP="009E4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0" w:type="dxa"/>
            <w:vAlign w:val="center"/>
          </w:tcPr>
          <w:p w:rsidR="009E457B" w:rsidRPr="00E55860" w:rsidRDefault="009E457B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cơ sở</w:t>
            </w:r>
          </w:p>
        </w:tc>
        <w:tc>
          <w:tcPr>
            <w:tcW w:w="5528" w:type="dxa"/>
            <w:vAlign w:val="center"/>
          </w:tcPr>
          <w:p w:rsidR="009E457B" w:rsidRPr="00E55860" w:rsidRDefault="009E457B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 w:rsidR="00023288"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984" w:type="dxa"/>
            <w:vAlign w:val="center"/>
          </w:tcPr>
          <w:p w:rsidR="009E457B" w:rsidRPr="00E55860" w:rsidRDefault="009E457B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giấy CN</w:t>
            </w:r>
          </w:p>
        </w:tc>
        <w:tc>
          <w:tcPr>
            <w:tcW w:w="1276" w:type="dxa"/>
            <w:vAlign w:val="center"/>
          </w:tcPr>
          <w:p w:rsidR="009E457B" w:rsidRPr="00E55860" w:rsidRDefault="009E457B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</w:p>
          <w:p w:rsidR="009E457B" w:rsidRPr="00E55860" w:rsidRDefault="009E457B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</w:p>
          <w:p w:rsidR="009E457B" w:rsidRPr="00E55860" w:rsidRDefault="009E457B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07D" w:rsidRPr="00F0407D" w:rsidTr="009E457B">
        <w:tc>
          <w:tcPr>
            <w:tcW w:w="993" w:type="dxa"/>
            <w:vAlign w:val="center"/>
          </w:tcPr>
          <w:p w:rsidR="00587466" w:rsidRPr="00F0407D" w:rsidRDefault="00587466" w:rsidP="001A5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260" w:type="dxa"/>
            <w:vAlign w:val="center"/>
          </w:tcPr>
          <w:p w:rsidR="00587466" w:rsidRPr="00F0407D" w:rsidRDefault="001A582E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 kinh doanh vật tư nông nghiệp bông lúa HP</w:t>
            </w:r>
          </w:p>
        </w:tc>
        <w:tc>
          <w:tcPr>
            <w:tcW w:w="5528" w:type="dxa"/>
            <w:vAlign w:val="center"/>
          </w:tcPr>
          <w:p w:rsidR="00587466" w:rsidRPr="00F0407D" w:rsidRDefault="001A582E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Đường Nguyễn Văn Cừ, Khối 5, thị trấn Đắk Tô, huyện Đắk Tô, tỉnh Kon Tum</w:t>
            </w:r>
          </w:p>
        </w:tc>
        <w:tc>
          <w:tcPr>
            <w:tcW w:w="1984" w:type="dxa"/>
            <w:vAlign w:val="center"/>
          </w:tcPr>
          <w:p w:rsidR="00587466" w:rsidRPr="00F0407D" w:rsidRDefault="001A582E" w:rsidP="001A58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01</w:t>
            </w: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  <w:vAlign w:val="center"/>
          </w:tcPr>
          <w:p w:rsidR="00587466" w:rsidRPr="00F0407D" w:rsidRDefault="00587466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9E457B">
        <w:tc>
          <w:tcPr>
            <w:tcW w:w="993" w:type="dxa"/>
            <w:vAlign w:val="center"/>
          </w:tcPr>
          <w:p w:rsidR="00587466" w:rsidRPr="00F0407D" w:rsidRDefault="001A582E" w:rsidP="00587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3260" w:type="dxa"/>
            <w:vAlign w:val="center"/>
          </w:tcPr>
          <w:p w:rsidR="00587466" w:rsidRPr="00F0407D" w:rsidRDefault="00587466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Trọng Dũng</w:t>
            </w:r>
          </w:p>
        </w:tc>
        <w:tc>
          <w:tcPr>
            <w:tcW w:w="5528" w:type="dxa"/>
            <w:vAlign w:val="center"/>
          </w:tcPr>
          <w:p w:rsidR="00587466" w:rsidRPr="00F0407D" w:rsidRDefault="00587466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Đăk Ák, xã Đắk Long, huyện Đắk Glei, tỉnh Kon Tum</w:t>
            </w:r>
          </w:p>
        </w:tc>
        <w:tc>
          <w:tcPr>
            <w:tcW w:w="1984" w:type="dxa"/>
            <w:vAlign w:val="center"/>
          </w:tcPr>
          <w:p w:rsidR="00587466" w:rsidRPr="00F0407D" w:rsidRDefault="00587466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02</w:t>
            </w: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  <w:vAlign w:val="center"/>
          </w:tcPr>
          <w:p w:rsidR="00587466" w:rsidRPr="00F0407D" w:rsidRDefault="00587466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9E457B">
        <w:tc>
          <w:tcPr>
            <w:tcW w:w="993" w:type="dxa"/>
            <w:vAlign w:val="center"/>
          </w:tcPr>
          <w:p w:rsidR="00587466" w:rsidRPr="00F0407D" w:rsidRDefault="001A582E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260" w:type="dxa"/>
            <w:vAlign w:val="center"/>
          </w:tcPr>
          <w:p w:rsidR="00587466" w:rsidRPr="00F0407D" w:rsidRDefault="00587466" w:rsidP="005874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Phạm Bá Thái</w:t>
            </w:r>
          </w:p>
        </w:tc>
        <w:tc>
          <w:tcPr>
            <w:tcW w:w="5528" w:type="dxa"/>
            <w:vAlign w:val="center"/>
          </w:tcPr>
          <w:p w:rsidR="00587466" w:rsidRPr="00F0407D" w:rsidRDefault="00587466" w:rsidP="005874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Thôn 5, xã Hà Mòn, huyện Đắk Hà, tỉnh Kon Tum</w:t>
            </w:r>
          </w:p>
        </w:tc>
        <w:tc>
          <w:tcPr>
            <w:tcW w:w="1984" w:type="dxa"/>
            <w:vAlign w:val="center"/>
          </w:tcPr>
          <w:p w:rsidR="00587466" w:rsidRPr="00F0407D" w:rsidRDefault="00587466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03</w:t>
            </w: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  <w:vAlign w:val="center"/>
          </w:tcPr>
          <w:p w:rsidR="00587466" w:rsidRPr="00F0407D" w:rsidRDefault="00587466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9E457B">
        <w:tc>
          <w:tcPr>
            <w:tcW w:w="993" w:type="dxa"/>
            <w:vAlign w:val="center"/>
          </w:tcPr>
          <w:p w:rsidR="00587466" w:rsidRPr="00F0407D" w:rsidRDefault="001A582E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260" w:type="dxa"/>
            <w:vAlign w:val="center"/>
          </w:tcPr>
          <w:p w:rsidR="00587466" w:rsidRPr="00F0407D" w:rsidRDefault="00587466" w:rsidP="005874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Vũ Thị Hòa</w:t>
            </w:r>
          </w:p>
        </w:tc>
        <w:tc>
          <w:tcPr>
            <w:tcW w:w="5528" w:type="dxa"/>
            <w:vAlign w:val="center"/>
          </w:tcPr>
          <w:p w:rsidR="00587466" w:rsidRPr="00F0407D" w:rsidRDefault="00587466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2, thị trấn Sa Thầy, huyện Sa Thầy, tỉnh Kon Tum</w:t>
            </w:r>
          </w:p>
        </w:tc>
        <w:tc>
          <w:tcPr>
            <w:tcW w:w="1984" w:type="dxa"/>
            <w:vAlign w:val="center"/>
          </w:tcPr>
          <w:p w:rsidR="00587466" w:rsidRPr="00F0407D" w:rsidRDefault="00587466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04</w:t>
            </w: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  <w:vAlign w:val="center"/>
          </w:tcPr>
          <w:p w:rsidR="00587466" w:rsidRPr="00F0407D" w:rsidRDefault="00587466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E457B" w:rsidRPr="00F0407D" w:rsidRDefault="001A582E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3260" w:type="dxa"/>
            <w:vAlign w:val="center"/>
          </w:tcPr>
          <w:p w:rsidR="009E457B" w:rsidRPr="00F0407D" w:rsidRDefault="00587466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Vân</w:t>
            </w:r>
          </w:p>
        </w:tc>
        <w:tc>
          <w:tcPr>
            <w:tcW w:w="5528" w:type="dxa"/>
            <w:vAlign w:val="center"/>
          </w:tcPr>
          <w:p w:rsidR="009E457B" w:rsidRPr="00F0407D" w:rsidRDefault="00587466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Tổ dân phố 4, thị trấn Plei Kần, huyện Ngọc Hồi, tỉnh Kon Tum</w:t>
            </w:r>
          </w:p>
        </w:tc>
        <w:tc>
          <w:tcPr>
            <w:tcW w:w="1984" w:type="dxa"/>
            <w:vAlign w:val="center"/>
          </w:tcPr>
          <w:p w:rsidR="009E457B" w:rsidRPr="00F0407D" w:rsidRDefault="00587466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05</w:t>
            </w:r>
            <w:r w:rsidR="009E457B"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E457B" w:rsidRPr="00F0407D" w:rsidRDefault="009E457B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E457B" w:rsidRPr="00F0407D" w:rsidRDefault="001A582E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260" w:type="dxa"/>
            <w:vAlign w:val="center"/>
          </w:tcPr>
          <w:p w:rsidR="009E457B" w:rsidRPr="00F0407D" w:rsidRDefault="00587466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Nguyễn Văn Điệp</w:t>
            </w:r>
          </w:p>
        </w:tc>
        <w:tc>
          <w:tcPr>
            <w:tcW w:w="5528" w:type="dxa"/>
            <w:vAlign w:val="center"/>
          </w:tcPr>
          <w:p w:rsidR="009E457B" w:rsidRPr="00F0407D" w:rsidRDefault="00587466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4, xã Tân Cảnh, huyện Đăk Tô, tỉnh Kon Tum</w:t>
            </w:r>
          </w:p>
        </w:tc>
        <w:tc>
          <w:tcPr>
            <w:tcW w:w="1984" w:type="dxa"/>
            <w:vAlign w:val="center"/>
          </w:tcPr>
          <w:p w:rsidR="009E457B" w:rsidRPr="00F0407D" w:rsidRDefault="00587466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06</w:t>
            </w:r>
            <w:r w:rsidR="009E457B"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E457B" w:rsidRPr="00F0407D" w:rsidRDefault="009E457B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E457B" w:rsidRPr="00F0407D" w:rsidRDefault="001A582E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3260" w:type="dxa"/>
            <w:vAlign w:val="center"/>
          </w:tcPr>
          <w:p w:rsidR="009E457B" w:rsidRPr="00F0407D" w:rsidRDefault="00587466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Vũ Văn Lĩnh</w:t>
            </w:r>
          </w:p>
        </w:tc>
        <w:tc>
          <w:tcPr>
            <w:tcW w:w="5528" w:type="dxa"/>
            <w:vAlign w:val="center"/>
          </w:tcPr>
          <w:p w:rsidR="009E457B" w:rsidRPr="00F0407D" w:rsidRDefault="00587466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Khối 6, thị trấn Đắk Tô, huyện Đắk Tô, tỉnh Kon Tum</w:t>
            </w:r>
          </w:p>
        </w:tc>
        <w:tc>
          <w:tcPr>
            <w:tcW w:w="1984" w:type="dxa"/>
            <w:vAlign w:val="center"/>
          </w:tcPr>
          <w:p w:rsidR="009E457B" w:rsidRPr="00F0407D" w:rsidRDefault="00587466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07</w:t>
            </w:r>
            <w:r w:rsidR="009E457B"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E457B" w:rsidRPr="00F0407D" w:rsidRDefault="009E457B" w:rsidP="00E64E85">
            <w:pPr>
              <w:spacing w:before="120"/>
              <w:ind w:right="-17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E457B" w:rsidRPr="00F0407D" w:rsidRDefault="001A582E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3260" w:type="dxa"/>
            <w:vAlign w:val="center"/>
          </w:tcPr>
          <w:p w:rsidR="009E457B" w:rsidRPr="00F0407D" w:rsidRDefault="001A582E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Lương Thị Mai Phương</w:t>
            </w:r>
          </w:p>
        </w:tc>
        <w:tc>
          <w:tcPr>
            <w:tcW w:w="5528" w:type="dxa"/>
            <w:vAlign w:val="center"/>
          </w:tcPr>
          <w:p w:rsidR="009E457B" w:rsidRPr="00F0407D" w:rsidRDefault="001A582E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Số 635 Hùng Vương, TT Đăk Hà, huyện Đăk Hà, tỉnh Kon Tum</w:t>
            </w:r>
          </w:p>
        </w:tc>
        <w:tc>
          <w:tcPr>
            <w:tcW w:w="1984" w:type="dxa"/>
            <w:vAlign w:val="center"/>
          </w:tcPr>
          <w:p w:rsidR="009E457B" w:rsidRPr="00F0407D" w:rsidRDefault="00EC4D7B" w:rsidP="001A582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</w:t>
            </w:r>
            <w:r w:rsidR="001A582E"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8</w:t>
            </w:r>
            <w:r w:rsidR="009E457B"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E457B" w:rsidRPr="00F0407D" w:rsidRDefault="009E457B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95280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Lý Thị Thu Thảo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EC4D7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Khối 5, thị trấn Đắk Tô, huyện Đắk Tô,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09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95280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Lê Minh Tâm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9528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Tân Lập A, xã Đắk Hring, huyện Đắk Hà,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10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95280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Bùi Thị Anh Thư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9528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Lâm Tùng, xã Ia Chim, thành phố Kon Tum,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11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801" w:rsidRPr="00F0407D" w:rsidTr="00EC4D7B">
        <w:tc>
          <w:tcPr>
            <w:tcW w:w="993" w:type="dxa"/>
            <w:vAlign w:val="center"/>
          </w:tcPr>
          <w:p w:rsidR="00952801" w:rsidRPr="00F0407D" w:rsidRDefault="0095280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Trần Thị Hoa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9528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TDP 1, thị trấn Đắk Hà, huyện Đắk Hà, tỉnh </w:t>
            </w: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lastRenderedPageBreak/>
              <w:t>12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952801" w:rsidP="007146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7146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Lưu Văn Ban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7146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TDP 4A, thị trấn Đắk Hà, huyện Đắk Hà,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7146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13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7146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95280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Phạm Minh Tuấn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9528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Đăk Rơ Đe, xã Ngọc Bay, thành phố Kon Tum,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14/GCN-BBP</w:t>
            </w:r>
          </w:p>
        </w:tc>
        <w:tc>
          <w:tcPr>
            <w:tcW w:w="1276" w:type="dxa"/>
          </w:tcPr>
          <w:p w:rsidR="00952801" w:rsidRPr="00F0407D" w:rsidRDefault="00952801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952801" w:rsidP="007146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7146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Huỳnh Thị Lan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7146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Pleisa, xã Ia Chim, thành phố Kon Tum,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7146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15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7146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95280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952801" w:rsidRPr="00F0407D" w:rsidRDefault="00952801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Trần Thị Thanh Trúc</w:t>
            </w:r>
          </w:p>
        </w:tc>
        <w:tc>
          <w:tcPr>
            <w:tcW w:w="5528" w:type="dxa"/>
            <w:vAlign w:val="center"/>
          </w:tcPr>
          <w:p w:rsidR="00952801" w:rsidRPr="00F0407D" w:rsidRDefault="00952801" w:rsidP="009528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5, xã Đoàn Kết, thành phố Kon Tum,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952801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16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F0407D" w:rsidRPr="00F0407D" w:rsidRDefault="00F0407D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F0407D" w:rsidRPr="00F0407D" w:rsidRDefault="00F0407D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Phạm Thị Lam</w:t>
            </w:r>
          </w:p>
        </w:tc>
        <w:tc>
          <w:tcPr>
            <w:tcW w:w="5528" w:type="dxa"/>
            <w:vAlign w:val="center"/>
          </w:tcPr>
          <w:p w:rsidR="00F0407D" w:rsidRPr="00F0407D" w:rsidRDefault="00F0407D" w:rsidP="009528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4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Kon Gung, xã Đắk Mar, huyện Đắk Hà, tỉnh Kon Tum</w:t>
            </w:r>
          </w:p>
        </w:tc>
        <w:tc>
          <w:tcPr>
            <w:tcW w:w="1984" w:type="dxa"/>
            <w:vAlign w:val="center"/>
          </w:tcPr>
          <w:p w:rsidR="00F0407D" w:rsidRPr="00F0407D" w:rsidRDefault="00F0407D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17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F0407D" w:rsidRPr="00F0407D" w:rsidRDefault="00F0407D" w:rsidP="00E64E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407D" w:rsidRPr="00F0407D" w:rsidTr="00EC4D7B">
        <w:tc>
          <w:tcPr>
            <w:tcW w:w="993" w:type="dxa"/>
            <w:vAlign w:val="center"/>
          </w:tcPr>
          <w:p w:rsidR="00952801" w:rsidRPr="00F0407D" w:rsidRDefault="00F0407D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952801" w:rsidRPr="00F0407D" w:rsidRDefault="00F0407D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Hộ kinh doanh Võ Tấn</w:t>
            </w:r>
          </w:p>
        </w:tc>
        <w:tc>
          <w:tcPr>
            <w:tcW w:w="5528" w:type="dxa"/>
            <w:vAlign w:val="center"/>
          </w:tcPr>
          <w:p w:rsidR="00952801" w:rsidRPr="00F0407D" w:rsidRDefault="00F0407D" w:rsidP="00F0407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 xml:space="preserve">Thôn 2, </w:t>
            </w:r>
            <w:r w:rsidR="00952801"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 xml:space="preserve">Thị Trấn </w:t>
            </w: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Sa Thầy, huyện Sa Thầy, tỉnh Kon Tum</w:t>
            </w:r>
          </w:p>
        </w:tc>
        <w:tc>
          <w:tcPr>
            <w:tcW w:w="1984" w:type="dxa"/>
            <w:vAlign w:val="center"/>
          </w:tcPr>
          <w:p w:rsidR="00952801" w:rsidRPr="00F0407D" w:rsidRDefault="00F0407D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18</w:t>
            </w:r>
            <w:r w:rsidR="00952801" w:rsidRPr="00F040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/GCN-BBP</w:t>
            </w:r>
          </w:p>
        </w:tc>
        <w:tc>
          <w:tcPr>
            <w:tcW w:w="1276" w:type="dxa"/>
          </w:tcPr>
          <w:p w:rsidR="00952801" w:rsidRPr="00F0407D" w:rsidRDefault="00952801" w:rsidP="00E64E85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2A8D" w:rsidRPr="00F0407D" w:rsidRDefault="00DF2A8D">
      <w:pPr>
        <w:rPr>
          <w:color w:val="000000" w:themeColor="text1"/>
        </w:rPr>
      </w:pPr>
    </w:p>
    <w:sectPr w:rsidR="00DF2A8D" w:rsidRPr="00F0407D" w:rsidSect="00470163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D"/>
    <w:rsid w:val="0000094E"/>
    <w:rsid w:val="00023288"/>
    <w:rsid w:val="000814E8"/>
    <w:rsid w:val="000936B5"/>
    <w:rsid w:val="00111EDA"/>
    <w:rsid w:val="00145547"/>
    <w:rsid w:val="00180EDB"/>
    <w:rsid w:val="001A582E"/>
    <w:rsid w:val="002E3A66"/>
    <w:rsid w:val="0031575D"/>
    <w:rsid w:val="00334F95"/>
    <w:rsid w:val="003A0F8A"/>
    <w:rsid w:val="00405AC1"/>
    <w:rsid w:val="0041790E"/>
    <w:rsid w:val="00450ECE"/>
    <w:rsid w:val="00470163"/>
    <w:rsid w:val="004746E9"/>
    <w:rsid w:val="004C7E8D"/>
    <w:rsid w:val="00533D50"/>
    <w:rsid w:val="00587466"/>
    <w:rsid w:val="00590A70"/>
    <w:rsid w:val="005B54D3"/>
    <w:rsid w:val="0062123E"/>
    <w:rsid w:val="0066337F"/>
    <w:rsid w:val="006764BD"/>
    <w:rsid w:val="006B0974"/>
    <w:rsid w:val="006E208B"/>
    <w:rsid w:val="00781778"/>
    <w:rsid w:val="0083573C"/>
    <w:rsid w:val="008B2CF5"/>
    <w:rsid w:val="00926142"/>
    <w:rsid w:val="00952801"/>
    <w:rsid w:val="00962530"/>
    <w:rsid w:val="009A481A"/>
    <w:rsid w:val="009C5964"/>
    <w:rsid w:val="009E457B"/>
    <w:rsid w:val="00A50A7E"/>
    <w:rsid w:val="00A75199"/>
    <w:rsid w:val="00A802EF"/>
    <w:rsid w:val="00AA4E33"/>
    <w:rsid w:val="00B170AD"/>
    <w:rsid w:val="00B21EAE"/>
    <w:rsid w:val="00B61649"/>
    <w:rsid w:val="00C34116"/>
    <w:rsid w:val="00C77A69"/>
    <w:rsid w:val="00CC1AF2"/>
    <w:rsid w:val="00D82DCD"/>
    <w:rsid w:val="00D94099"/>
    <w:rsid w:val="00DA21F5"/>
    <w:rsid w:val="00DF2A8D"/>
    <w:rsid w:val="00E14415"/>
    <w:rsid w:val="00E14528"/>
    <w:rsid w:val="00E64E85"/>
    <w:rsid w:val="00E6508D"/>
    <w:rsid w:val="00E75FB3"/>
    <w:rsid w:val="00E85894"/>
    <w:rsid w:val="00EB23EA"/>
    <w:rsid w:val="00EC4D7B"/>
    <w:rsid w:val="00ED6C8F"/>
    <w:rsid w:val="00EE3624"/>
    <w:rsid w:val="00F0322F"/>
    <w:rsid w:val="00F0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817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14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440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TRAN MINH TUAN</cp:lastModifiedBy>
  <cp:revision>3</cp:revision>
  <cp:lastPrinted>2021-07-08T01:36:00Z</cp:lastPrinted>
  <dcterms:created xsi:type="dcterms:W3CDTF">2022-04-01T08:17:00Z</dcterms:created>
  <dcterms:modified xsi:type="dcterms:W3CDTF">2022-04-01T08:17:00Z</dcterms:modified>
</cp:coreProperties>
</file>